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A38" w14:textId="77777777" w:rsidR="006B6A31" w:rsidRDefault="006B6A31" w:rsidP="00FC584C">
      <w:pPr>
        <w:jc w:val="right"/>
      </w:pPr>
    </w:p>
    <w:p w14:paraId="2F36ED0B" w14:textId="77777777" w:rsidR="00347D44" w:rsidRDefault="00347D44"/>
    <w:p w14:paraId="69308966" w14:textId="77777777" w:rsidR="00347D44" w:rsidRDefault="00347D44" w:rsidP="00347D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7D44">
        <w:rPr>
          <w:rFonts w:asciiTheme="majorBidi" w:hAnsiTheme="majorBidi" w:cstheme="majorBidi"/>
          <w:b/>
          <w:bCs/>
          <w:sz w:val="24"/>
          <w:szCs w:val="24"/>
        </w:rPr>
        <w:t>Title of Abstract (font family: Times new roman, size: 12 type: bold)</w:t>
      </w:r>
    </w:p>
    <w:p w14:paraId="0613F60F" w14:textId="77777777" w:rsidR="00347D44" w:rsidRDefault="000D36DC" w:rsidP="000D36DC">
      <w:pPr>
        <w:tabs>
          <w:tab w:val="left" w:pos="54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D3556C" w14:textId="77777777" w:rsidR="00347D44" w:rsidRDefault="00347D44" w:rsidP="00347D44">
      <w:pPr>
        <w:tabs>
          <w:tab w:val="left" w:pos="5550"/>
        </w:tabs>
        <w:jc w:val="center"/>
        <w:rPr>
          <w:rFonts w:asciiTheme="majorBidi" w:hAnsiTheme="majorBidi" w:cstheme="majorBidi"/>
          <w:sz w:val="20"/>
          <w:szCs w:val="20"/>
        </w:rPr>
      </w:pPr>
      <w:r w:rsidRPr="00347D44">
        <w:rPr>
          <w:rFonts w:asciiTheme="majorBidi" w:hAnsiTheme="majorBidi" w:cstheme="majorBidi"/>
          <w:sz w:val="20"/>
          <w:szCs w:val="20"/>
        </w:rPr>
        <w:t>Author 1, Author 2, Author 3, Author 4, Author 4 (font: Times new roman, 1</w:t>
      </w:r>
      <w:r>
        <w:rPr>
          <w:rFonts w:asciiTheme="majorBidi" w:hAnsiTheme="majorBidi" w:cstheme="majorBidi"/>
          <w:sz w:val="20"/>
          <w:szCs w:val="20"/>
        </w:rPr>
        <w:t>0</w:t>
      </w:r>
      <w:r w:rsidRPr="00347D44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normal</w:t>
      </w:r>
      <w:r w:rsidRPr="00347D44">
        <w:rPr>
          <w:rFonts w:asciiTheme="majorBidi" w:hAnsiTheme="majorBidi" w:cstheme="majorBidi"/>
          <w:sz w:val="20"/>
          <w:szCs w:val="20"/>
        </w:rPr>
        <w:t>)</w:t>
      </w:r>
    </w:p>
    <w:p w14:paraId="3480DE03" w14:textId="77777777" w:rsidR="00347D44" w:rsidRDefault="00347D44" w:rsidP="00347D44">
      <w:pPr>
        <w:rPr>
          <w:rFonts w:asciiTheme="majorBidi" w:hAnsiTheme="majorBidi" w:cstheme="majorBidi"/>
          <w:sz w:val="20"/>
          <w:szCs w:val="20"/>
        </w:rPr>
      </w:pPr>
    </w:p>
    <w:p w14:paraId="4ED1E165" w14:textId="77777777" w:rsidR="00347D44" w:rsidRPr="00AD7058" w:rsidRDefault="00347D44" w:rsidP="00347D44">
      <w:pPr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A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B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C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</w:t>
      </w:r>
      <w:r w:rsidRPr="00C21667">
        <w:rPr>
          <w:rFonts w:asciiTheme="majorBidi" w:hAnsiTheme="majorBidi" w:cstheme="majorBidi"/>
          <w:i/>
          <w:iCs/>
          <w:sz w:val="18"/>
          <w:szCs w:val="18"/>
        </w:rPr>
        <w:t xml:space="preserve"> D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(</w:t>
      </w:r>
      <w:r w:rsidRPr="00AD7058">
        <w:rPr>
          <w:rFonts w:asciiTheme="majorBidi" w:hAnsiTheme="majorBidi" w:cstheme="majorBidi"/>
          <w:i/>
          <w:iCs/>
          <w:color w:val="FF0000"/>
          <w:sz w:val="18"/>
          <w:szCs w:val="18"/>
        </w:rPr>
        <w:t>Times new roman 9 Italic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14:paraId="64C0C465" w14:textId="77777777" w:rsidR="00347D44" w:rsidRDefault="00347D44" w:rsidP="00347D44">
      <w:pPr>
        <w:tabs>
          <w:tab w:val="left" w:pos="6450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523B3553" w14:textId="590DC867" w:rsidR="00347D44" w:rsidRDefault="00347D44" w:rsidP="00347D44">
      <w:pPr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ABSTRACT: </w:t>
      </w:r>
      <w:r w:rsidRPr="00397289">
        <w:rPr>
          <w:rFonts w:asciiTheme="majorBidi" w:hAnsiTheme="majorBidi" w:cstheme="majorBidi"/>
          <w:sz w:val="24"/>
          <w:szCs w:val="24"/>
          <w:vertAlign w:val="superscrip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 </w:t>
      </w:r>
      <w:r w:rsidRPr="00E32F6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Font, Times new roman 12</w:t>
      </w:r>
      <w:r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D44" w14:paraId="083488A9" w14:textId="77777777" w:rsidTr="00347D44">
        <w:tc>
          <w:tcPr>
            <w:tcW w:w="9954" w:type="dxa"/>
            <w:shd w:val="clear" w:color="auto" w:fill="auto"/>
          </w:tcPr>
          <w:p w14:paraId="44799ACD" w14:textId="77777777" w:rsidR="00347D44" w:rsidRPr="007A0DAA" w:rsidRDefault="00347D44" w:rsidP="009337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KEY WORDS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xxxxxxxx,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xxxxxxxxxxxxxxxxxxxxxxx, xxxxxxxxxxxxxxxxxxxxxxxxxxx, xxxxxxxxxxxxxxxxxxxxxxxxxxxx</w:t>
            </w:r>
          </w:p>
        </w:tc>
      </w:tr>
    </w:tbl>
    <w:p w14:paraId="626B7B3B" w14:textId="00CDF2C2" w:rsidR="00347D44" w:rsidRDefault="00347D44" w:rsidP="00347D44">
      <w:pPr>
        <w:tabs>
          <w:tab w:val="left" w:pos="6450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77E6C00F" w14:textId="54B596A5" w:rsidR="00B97ED9" w:rsidRDefault="00B97ED9" w:rsidP="00B97ED9">
      <w:pPr>
        <w:tabs>
          <w:tab w:val="left" w:pos="645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Reference:</w:t>
      </w:r>
    </w:p>
    <w:p w14:paraId="55611B5F" w14:textId="78C5F117" w:rsidR="00B97ED9" w:rsidRPr="00347D44" w:rsidRDefault="00B97ED9" w:rsidP="00B97ED9">
      <w:pPr>
        <w:tabs>
          <w:tab w:val="left" w:pos="645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Maximum 2 reference</w:t>
      </w:r>
    </w:p>
    <w:sectPr w:rsidR="00B97ED9" w:rsidRPr="0034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1992" w14:textId="77777777" w:rsidR="004F06DA" w:rsidRDefault="004F06DA" w:rsidP="00BA1E09">
      <w:pPr>
        <w:spacing w:after="0" w:line="240" w:lineRule="auto"/>
      </w:pPr>
      <w:r>
        <w:separator/>
      </w:r>
    </w:p>
  </w:endnote>
  <w:endnote w:type="continuationSeparator" w:id="0">
    <w:p w14:paraId="710ABA8B" w14:textId="77777777" w:rsidR="004F06DA" w:rsidRDefault="004F06DA" w:rsidP="00B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BF7" w14:textId="77777777" w:rsidR="00046D13" w:rsidRDefault="0004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9FBE" w14:textId="77777777" w:rsidR="00046D13" w:rsidRDefault="0004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B2CE" w14:textId="77777777" w:rsidR="00046D13" w:rsidRDefault="0004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59CA" w14:textId="77777777" w:rsidR="004F06DA" w:rsidRDefault="004F06DA" w:rsidP="00BA1E09">
      <w:pPr>
        <w:spacing w:after="0" w:line="240" w:lineRule="auto"/>
      </w:pPr>
      <w:r>
        <w:separator/>
      </w:r>
    </w:p>
  </w:footnote>
  <w:footnote w:type="continuationSeparator" w:id="0">
    <w:p w14:paraId="52309330" w14:textId="77777777" w:rsidR="004F06DA" w:rsidRDefault="004F06DA" w:rsidP="00B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F34D" w14:textId="77777777" w:rsidR="00046D13" w:rsidRDefault="0004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AA02" w14:textId="6DD47473" w:rsidR="00BA1E09" w:rsidRDefault="00BA1E09" w:rsidP="00B97ED9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4CE91" wp14:editId="08257A1B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932688" cy="292608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te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lang w:bidi="fa-IR"/>
      </w:rPr>
      <w:t xml:space="preserve">                                      </w:t>
    </w:r>
    <w:r w:rsidR="00046D13">
      <w:rPr>
        <w:rFonts w:asciiTheme="majorBidi" w:hAnsiTheme="majorBidi" w:cstheme="majorBidi"/>
        <w:b/>
        <w:bCs/>
        <w:lang w:bidi="fa-IR"/>
      </w:rPr>
      <w:t>9</w:t>
    </w:r>
    <w:r w:rsidR="00FC584C">
      <w:rPr>
        <w:rFonts w:asciiTheme="majorBidi" w:hAnsiTheme="majorBidi" w:cstheme="majorBidi"/>
        <w:b/>
        <w:bCs/>
        <w:vertAlign w:val="superscript"/>
        <w:lang w:bidi="fa-IR"/>
      </w:rPr>
      <w:t>th</w:t>
    </w:r>
    <w:r w:rsidR="00B97ED9">
      <w:rPr>
        <w:rFonts w:asciiTheme="majorBidi" w:hAnsiTheme="majorBidi" w:cstheme="majorBidi"/>
        <w:b/>
        <w:bCs/>
        <w:lang w:bidi="fa-IR"/>
      </w:rPr>
      <w:t xml:space="preserve"> </w:t>
    </w:r>
    <w:r w:rsidRPr="00BA1E09">
      <w:rPr>
        <w:rFonts w:asciiTheme="majorBidi" w:hAnsiTheme="majorBidi" w:cstheme="majorBidi"/>
        <w:b/>
        <w:bCs/>
        <w:lang w:bidi="fa-IR"/>
      </w:rPr>
      <w:t>International Conference of Sport Science – AESA 20</w:t>
    </w:r>
    <w:r w:rsidR="00B97ED9">
      <w:rPr>
        <w:rFonts w:asciiTheme="majorBidi" w:hAnsiTheme="majorBidi" w:cstheme="majorBidi"/>
        <w:b/>
        <w:bCs/>
        <w:lang w:bidi="fa-IR"/>
      </w:rPr>
      <w:t>2</w:t>
    </w:r>
    <w:r w:rsidR="00046D13">
      <w:rPr>
        <w:rFonts w:asciiTheme="majorBidi" w:hAnsiTheme="majorBidi" w:cstheme="majorBidi"/>
        <w:b/>
        <w:bCs/>
        <w:lang w:bidi="fa-IR"/>
      </w:rPr>
      <w:t>5</w:t>
    </w:r>
    <w:r w:rsidR="00347D44">
      <w:rPr>
        <w:rFonts w:asciiTheme="majorBidi" w:hAnsiTheme="majorBidi" w:cstheme="majorBidi"/>
        <w:b/>
        <w:bCs/>
        <w:lang w:bidi="fa-IR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18E8" w14:textId="77777777" w:rsidR="00046D13" w:rsidRDefault="0004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09"/>
    <w:rsid w:val="000362E3"/>
    <w:rsid w:val="00046D13"/>
    <w:rsid w:val="00072ADD"/>
    <w:rsid w:val="00076F15"/>
    <w:rsid w:val="000935D4"/>
    <w:rsid w:val="0009552A"/>
    <w:rsid w:val="000C6174"/>
    <w:rsid w:val="000D2838"/>
    <w:rsid w:val="000D36DC"/>
    <w:rsid w:val="000E7A2F"/>
    <w:rsid w:val="000F3070"/>
    <w:rsid w:val="00103C40"/>
    <w:rsid w:val="00123831"/>
    <w:rsid w:val="00152453"/>
    <w:rsid w:val="001614A9"/>
    <w:rsid w:val="001668E4"/>
    <w:rsid w:val="00190177"/>
    <w:rsid w:val="001A1094"/>
    <w:rsid w:val="001F0B3A"/>
    <w:rsid w:val="001F22D2"/>
    <w:rsid w:val="001F284A"/>
    <w:rsid w:val="00230C95"/>
    <w:rsid w:val="00254CD4"/>
    <w:rsid w:val="00260E59"/>
    <w:rsid w:val="00261800"/>
    <w:rsid w:val="00270AFE"/>
    <w:rsid w:val="002971E1"/>
    <w:rsid w:val="002C3180"/>
    <w:rsid w:val="002F2080"/>
    <w:rsid w:val="00305CA6"/>
    <w:rsid w:val="00347D44"/>
    <w:rsid w:val="00362F07"/>
    <w:rsid w:val="003D7B56"/>
    <w:rsid w:val="004002D6"/>
    <w:rsid w:val="00401F9B"/>
    <w:rsid w:val="00424DD9"/>
    <w:rsid w:val="00450B86"/>
    <w:rsid w:val="00474D34"/>
    <w:rsid w:val="004842A9"/>
    <w:rsid w:val="00492FC3"/>
    <w:rsid w:val="0049718B"/>
    <w:rsid w:val="004D778E"/>
    <w:rsid w:val="004F06DA"/>
    <w:rsid w:val="00515ED9"/>
    <w:rsid w:val="00517F21"/>
    <w:rsid w:val="00521BFC"/>
    <w:rsid w:val="0052633C"/>
    <w:rsid w:val="005725EC"/>
    <w:rsid w:val="0057296D"/>
    <w:rsid w:val="00596825"/>
    <w:rsid w:val="005B4141"/>
    <w:rsid w:val="006606D6"/>
    <w:rsid w:val="00665666"/>
    <w:rsid w:val="006944E8"/>
    <w:rsid w:val="006B6A31"/>
    <w:rsid w:val="006E5AAF"/>
    <w:rsid w:val="00703749"/>
    <w:rsid w:val="00710923"/>
    <w:rsid w:val="0075354B"/>
    <w:rsid w:val="0076186F"/>
    <w:rsid w:val="007A1E32"/>
    <w:rsid w:val="007C06DA"/>
    <w:rsid w:val="007C1AE4"/>
    <w:rsid w:val="00820309"/>
    <w:rsid w:val="00843120"/>
    <w:rsid w:val="0084672A"/>
    <w:rsid w:val="008660B8"/>
    <w:rsid w:val="00871109"/>
    <w:rsid w:val="0088278B"/>
    <w:rsid w:val="0088745B"/>
    <w:rsid w:val="008B62E9"/>
    <w:rsid w:val="008D1434"/>
    <w:rsid w:val="008E12A8"/>
    <w:rsid w:val="008E5146"/>
    <w:rsid w:val="008F543A"/>
    <w:rsid w:val="008F7DEC"/>
    <w:rsid w:val="009165D4"/>
    <w:rsid w:val="009414BE"/>
    <w:rsid w:val="00977887"/>
    <w:rsid w:val="009939E5"/>
    <w:rsid w:val="009D4623"/>
    <w:rsid w:val="009E1AF4"/>
    <w:rsid w:val="00A130E0"/>
    <w:rsid w:val="00A221E3"/>
    <w:rsid w:val="00A23720"/>
    <w:rsid w:val="00A33C4C"/>
    <w:rsid w:val="00A33D02"/>
    <w:rsid w:val="00A4216D"/>
    <w:rsid w:val="00A461B2"/>
    <w:rsid w:val="00A507D2"/>
    <w:rsid w:val="00A70E69"/>
    <w:rsid w:val="00AC32B5"/>
    <w:rsid w:val="00AC5BB6"/>
    <w:rsid w:val="00AD0B14"/>
    <w:rsid w:val="00B22D38"/>
    <w:rsid w:val="00B307DB"/>
    <w:rsid w:val="00B36FB3"/>
    <w:rsid w:val="00B5499B"/>
    <w:rsid w:val="00B57C49"/>
    <w:rsid w:val="00B641B6"/>
    <w:rsid w:val="00B97ED9"/>
    <w:rsid w:val="00BA1E09"/>
    <w:rsid w:val="00BA22AA"/>
    <w:rsid w:val="00BB5EAB"/>
    <w:rsid w:val="00BB7620"/>
    <w:rsid w:val="00BE43A2"/>
    <w:rsid w:val="00C007E2"/>
    <w:rsid w:val="00C17F90"/>
    <w:rsid w:val="00C2639D"/>
    <w:rsid w:val="00C30FA0"/>
    <w:rsid w:val="00C54ABA"/>
    <w:rsid w:val="00C62CAD"/>
    <w:rsid w:val="00C62D5A"/>
    <w:rsid w:val="00C725AF"/>
    <w:rsid w:val="00C82399"/>
    <w:rsid w:val="00CB3831"/>
    <w:rsid w:val="00CC0F2F"/>
    <w:rsid w:val="00CC2736"/>
    <w:rsid w:val="00CF1B2C"/>
    <w:rsid w:val="00D2157A"/>
    <w:rsid w:val="00D34C59"/>
    <w:rsid w:val="00D56A57"/>
    <w:rsid w:val="00D62A1E"/>
    <w:rsid w:val="00D83DCF"/>
    <w:rsid w:val="00D87625"/>
    <w:rsid w:val="00DA0891"/>
    <w:rsid w:val="00DC6AEC"/>
    <w:rsid w:val="00DE1A5A"/>
    <w:rsid w:val="00DF466A"/>
    <w:rsid w:val="00E07A9E"/>
    <w:rsid w:val="00E23470"/>
    <w:rsid w:val="00E40C2A"/>
    <w:rsid w:val="00E47C28"/>
    <w:rsid w:val="00E53217"/>
    <w:rsid w:val="00EA106E"/>
    <w:rsid w:val="00EC7D85"/>
    <w:rsid w:val="00F0792D"/>
    <w:rsid w:val="00F164FB"/>
    <w:rsid w:val="00F23B1A"/>
    <w:rsid w:val="00F3083C"/>
    <w:rsid w:val="00F679E3"/>
    <w:rsid w:val="00F72EEB"/>
    <w:rsid w:val="00F77564"/>
    <w:rsid w:val="00FA1A2F"/>
    <w:rsid w:val="00FA51FB"/>
    <w:rsid w:val="00FC584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ABC7"/>
  <w15:chartTrackingRefBased/>
  <w15:docId w15:val="{1FFF80DC-CF92-4EAB-B050-77FC7C9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09"/>
  </w:style>
  <w:style w:type="paragraph" w:styleId="Footer">
    <w:name w:val="footer"/>
    <w:basedOn w:val="Normal"/>
    <w:link w:val="FooterChar"/>
    <w:uiPriority w:val="99"/>
    <w:unhideWhenUsed/>
    <w:rsid w:val="00B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09"/>
  </w:style>
  <w:style w:type="table" w:styleId="TableGrid">
    <w:name w:val="Table Grid"/>
    <w:basedOn w:val="TableNormal"/>
    <w:uiPriority w:val="39"/>
    <w:rsid w:val="0034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Amani</dc:creator>
  <cp:keywords/>
  <dc:description/>
  <cp:lastModifiedBy>Ali Reza Amani</cp:lastModifiedBy>
  <cp:revision>3</cp:revision>
  <dcterms:created xsi:type="dcterms:W3CDTF">2023-09-20T05:38:00Z</dcterms:created>
  <dcterms:modified xsi:type="dcterms:W3CDTF">2024-03-11T08:10:00Z</dcterms:modified>
</cp:coreProperties>
</file>